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0" w:rsidRDefault="0005079E" w:rsidP="007E7190">
      <w:pPr>
        <w:ind w:left="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0.35pt;margin-top:56.2pt;width:468pt;height:67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" o:allowincell="f" stroked="f">
            <v:textbox>
              <w:txbxContent>
                <w:p w:rsidR="007E7190" w:rsidRDefault="007E7190" w:rsidP="007E7190"/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/>
                <w:p w:rsidR="007E7190" w:rsidRDefault="007E7190" w:rsidP="007E7190"/>
                <w:p w:rsidR="007E7190" w:rsidRDefault="007E7190" w:rsidP="007E7190"/>
                <w:p w:rsidR="007E7190" w:rsidRDefault="007E7190" w:rsidP="007E7190"/>
                <w:p w:rsidR="007E7190" w:rsidRDefault="007E7190" w:rsidP="007E7190"/>
                <w:p w:rsidR="007E7190" w:rsidRDefault="007E7190" w:rsidP="007E719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72"/>
                      <w:szCs w:val="72"/>
                    </w:rPr>
                    <w:t>Портфолио достижений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  <w:p w:rsidR="007E7190" w:rsidRDefault="007E7190" w:rsidP="007E7190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(ФИО претендента)</w:t>
                  </w:r>
                </w:p>
                <w:p w:rsidR="007E7190" w:rsidRPr="007E7190" w:rsidRDefault="007E7190" w:rsidP="007E719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52"/>
                      <w:szCs w:val="52"/>
                    </w:rPr>
                    <w:t xml:space="preserve">для участия в конкурсном отборе </w:t>
                  </w: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52"/>
                      <w:szCs w:val="52"/>
                    </w:rPr>
                    <w:t xml:space="preserve"> учащихся </w:t>
                  </w:r>
                  <w:r>
                    <w:rPr>
                      <w:b/>
                      <w:i/>
                      <w:sz w:val="52"/>
                      <w:szCs w:val="52"/>
                    </w:rPr>
                    <w:t xml:space="preserve">для обучения </w:t>
                  </w: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52"/>
                      <w:szCs w:val="52"/>
                    </w:rPr>
                    <w:t>в классе одаренных детей на базе ГБОУ СОШ №8 «ОЦ» г</w:t>
                  </w:r>
                  <w:proofErr w:type="gramStart"/>
                  <w:r w:rsidRPr="007E7190">
                    <w:rPr>
                      <w:b/>
                      <w:i/>
                      <w:sz w:val="52"/>
                      <w:szCs w:val="52"/>
                    </w:rPr>
                    <w:t>.Н</w:t>
                  </w:r>
                  <w:proofErr w:type="gramEnd"/>
                  <w:r w:rsidRPr="007E7190">
                    <w:rPr>
                      <w:b/>
                      <w:i/>
                      <w:sz w:val="52"/>
                      <w:szCs w:val="52"/>
                    </w:rPr>
                    <w:t>овокуйбышевска</w:t>
                  </w: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Pr="007E7190" w:rsidRDefault="00695AC4" w:rsidP="007E7190">
                  <w:pPr>
                    <w:jc w:val="center"/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20</w:t>
                  </w:r>
                  <w:r w:rsidR="0005079E">
                    <w:rPr>
                      <w:i/>
                      <w:sz w:val="40"/>
                      <w:szCs w:val="40"/>
                    </w:rPr>
                    <w:t>24</w:t>
                  </w:r>
                  <w:bookmarkStart w:id="0" w:name="_GoBack"/>
                  <w:bookmarkEnd w:id="0"/>
                  <w:r w:rsidR="007E7190" w:rsidRPr="007E7190">
                    <w:rPr>
                      <w:i/>
                      <w:sz w:val="40"/>
                      <w:szCs w:val="40"/>
                    </w:rPr>
                    <w:t xml:space="preserve"> год</w:t>
                  </w:r>
                </w:p>
              </w:txbxContent>
            </v:textbox>
          </v:shape>
        </w:pict>
      </w:r>
      <w:r w:rsidR="007E719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370840</wp:posOffset>
            </wp:positionV>
            <wp:extent cx="6743700" cy="9344025"/>
            <wp:effectExtent l="0" t="0" r="0" b="9525"/>
            <wp:wrapThrough wrapText="bothSides">
              <wp:wrapPolygon edited="0">
                <wp:start x="671" y="0"/>
                <wp:lineTo x="366" y="705"/>
                <wp:lineTo x="0" y="1189"/>
                <wp:lineTo x="0" y="20477"/>
                <wp:lineTo x="549" y="21138"/>
                <wp:lineTo x="671" y="21578"/>
                <wp:lineTo x="20929" y="21578"/>
                <wp:lineTo x="20990" y="21138"/>
                <wp:lineTo x="21539" y="20477"/>
                <wp:lineTo x="21539" y="1189"/>
                <wp:lineTo x="21234" y="705"/>
                <wp:lineTo x="20929" y="0"/>
                <wp:lineTo x="671" y="0"/>
              </wp:wrapPolygon>
            </wp:wrapThrough>
            <wp:docPr id="3" name="Рисунок 3" descr="HDECO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ECO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7" type="#_x0000_t202" style="position:absolute;left:0;text-align:left;margin-left:22.5pt;margin-top:-676.8pt;width:453.6pt;height:62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XZkQIAABc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" o:allowincell="f" stroked="f">
            <v:textbox>
              <w:txbxContent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  </w:t>
                  </w: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МОУ</w:t>
                  </w: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МОУ Средняя </w:t>
                  </w:r>
                  <w:proofErr w:type="spellStart"/>
                  <w:r>
                    <w:rPr>
                      <w:color w:val="FFFFFF"/>
                      <w:sz w:val="32"/>
                    </w:rPr>
                    <w:t>общеобразова</w:t>
                  </w:r>
                  <w:proofErr w:type="spellEnd"/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1724025"/>
                        <wp:effectExtent l="0" t="0" r="0" b="9525"/>
                        <wp:docPr id="1" name="Рисунок 1" descr="j0281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281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/>
                      <w:sz w:val="32"/>
                    </w:rPr>
                    <w:t>тельная школа</w:t>
                  </w:r>
                </w:p>
              </w:txbxContent>
            </v:textbox>
          </v:shape>
        </w:pict>
      </w:r>
    </w:p>
    <w:p w:rsidR="00941D48" w:rsidRDefault="00941D48"/>
    <w:sectPr w:rsidR="00941D48" w:rsidSect="004A7B32">
      <w:pgSz w:w="11906" w:h="16838" w:code="9"/>
      <w:pgMar w:top="680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14"/>
    <w:rsid w:val="0005079E"/>
    <w:rsid w:val="004A7B32"/>
    <w:rsid w:val="00695AC4"/>
    <w:rsid w:val="007E7190"/>
    <w:rsid w:val="00941D48"/>
    <w:rsid w:val="00A30266"/>
    <w:rsid w:val="00B06315"/>
    <w:rsid w:val="00B80114"/>
    <w:rsid w:val="00F118E1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2012-05-04T11:22:00Z</dcterms:created>
  <dcterms:modified xsi:type="dcterms:W3CDTF">2024-01-15T11:50:00Z</dcterms:modified>
</cp:coreProperties>
</file>